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13F28" w14:textId="79A55DD1" w:rsidR="00F61338" w:rsidRPr="003A10CA" w:rsidRDefault="002E5FEA" w:rsidP="001449D4">
      <w:pPr>
        <w:pStyle w:val="ab"/>
        <w:spacing w:after="0"/>
        <w:rPr>
          <w:rFonts w:cs="Verdana"/>
        </w:rPr>
      </w:pPr>
      <w:bookmarkStart w:id="0" w:name="_Toc535878069"/>
      <w:bookmarkStart w:id="1" w:name="_GoBack"/>
      <w:r>
        <w:rPr>
          <w:rFonts w:hint="eastAsia"/>
        </w:rPr>
        <w:t>中華民國</w:t>
      </w:r>
      <w:r>
        <w:rPr>
          <w:rFonts w:hint="eastAsia"/>
        </w:rPr>
        <w:t>1</w:t>
      </w:r>
      <w:r>
        <w:t>11</w:t>
      </w:r>
      <w:r w:rsidR="00F61338" w:rsidRPr="003A10CA">
        <w:rPr>
          <w:rFonts w:hint="eastAsia"/>
        </w:rPr>
        <w:t>年全國</w:t>
      </w:r>
      <w:r w:rsidR="003D20D2">
        <w:rPr>
          <w:rFonts w:hint="eastAsia"/>
        </w:rPr>
        <w:t>大專校院</w:t>
      </w:r>
      <w:r w:rsidR="00F61338" w:rsidRPr="003A10CA">
        <w:rPr>
          <w:rFonts w:hint="eastAsia"/>
        </w:rPr>
        <w:t>運動會</w:t>
      </w:r>
      <w:r>
        <w:rPr>
          <w:rFonts w:hint="eastAsia"/>
        </w:rPr>
        <w:t>組織委員會</w:t>
      </w:r>
      <w:bookmarkEnd w:id="0"/>
    </w:p>
    <w:p w14:paraId="6460C7F5" w14:textId="58B071CF" w:rsidR="00F61338" w:rsidRDefault="002E5FEA" w:rsidP="001449D4">
      <w:pPr>
        <w:pStyle w:val="ab"/>
        <w:spacing w:after="0"/>
      </w:pPr>
      <w:r>
        <w:rPr>
          <w:rFonts w:hint="eastAsia"/>
        </w:rPr>
        <w:t>運動禁藥管制公告</w:t>
      </w:r>
      <w:bookmarkEnd w:id="1"/>
    </w:p>
    <w:p w14:paraId="040AE825" w14:textId="157DD20C" w:rsidR="002E5FEA" w:rsidRPr="002E5FEA" w:rsidRDefault="002E5FEA" w:rsidP="002E5FEA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sz w:val="32"/>
          <w:szCs w:val="32"/>
        </w:rPr>
      </w:pPr>
      <w:r w:rsidRPr="002E5FEA">
        <w:rPr>
          <w:rFonts w:ascii="標楷體" w:eastAsia="標楷體" w:hAnsi="標楷體" w:hint="eastAsia"/>
          <w:sz w:val="32"/>
          <w:szCs w:val="32"/>
        </w:rPr>
        <w:t>治療用途豁免申請時間</w:t>
      </w:r>
    </w:p>
    <w:p w14:paraId="78455CA0" w14:textId="6D8EE73E" w:rsidR="002E5FEA" w:rsidRPr="002E5FEA" w:rsidRDefault="002E5FEA" w:rsidP="002E5FEA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治療用途豁免申請時間自即日起至各競賽種類截止日(如下表)。</w:t>
      </w:r>
    </w:p>
    <w:tbl>
      <w:tblPr>
        <w:tblW w:w="8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4131"/>
        <w:gridCol w:w="3513"/>
      </w:tblGrid>
      <w:tr w:rsidR="002E5FEA" w:rsidRPr="00F859F5" w14:paraId="361DDAC0" w14:textId="77777777" w:rsidTr="005C0B82">
        <w:trPr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FE75" w14:textId="77777777" w:rsidR="002E5FEA" w:rsidRPr="005C0B82" w:rsidRDefault="002E5FEA" w:rsidP="005C0B82">
            <w:pPr>
              <w:spacing w:before="95" w:line="400" w:lineRule="exact"/>
              <w:jc w:val="center"/>
              <w:rPr>
                <w:rFonts w:ascii="標楷體" w:eastAsia="標楷體" w:hAnsi="標楷體" w:cs="Verdana"/>
                <w:color w:val="000000" w:themeColor="text1"/>
                <w:sz w:val="28"/>
                <w:szCs w:val="28"/>
              </w:rPr>
            </w:pPr>
            <w:r w:rsidRPr="005C0B82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C365" w14:textId="0E764960" w:rsidR="002E5FEA" w:rsidRPr="005C0B82" w:rsidRDefault="002E5FEA" w:rsidP="005C0B82">
            <w:pPr>
              <w:spacing w:before="95" w:line="400" w:lineRule="exact"/>
              <w:jc w:val="center"/>
              <w:rPr>
                <w:rFonts w:ascii="標楷體" w:eastAsia="標楷體" w:hAnsi="標楷體" w:cs="Verdana"/>
                <w:color w:val="000000" w:themeColor="text1"/>
                <w:sz w:val="28"/>
                <w:szCs w:val="28"/>
              </w:rPr>
            </w:pPr>
            <w:r w:rsidRPr="005C0B82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競賽種類</w:t>
            </w:r>
          </w:p>
        </w:tc>
        <w:tc>
          <w:tcPr>
            <w:tcW w:w="3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047F" w14:textId="1F181266" w:rsidR="002E5FEA" w:rsidRPr="005C0B82" w:rsidRDefault="002E5FEA" w:rsidP="005C0B82">
            <w:pPr>
              <w:spacing w:before="95" w:line="400" w:lineRule="exact"/>
              <w:jc w:val="center"/>
              <w:rPr>
                <w:rFonts w:ascii="標楷體" w:eastAsia="標楷體" w:hAnsi="標楷體" w:cs="Verdana"/>
                <w:color w:val="000000" w:themeColor="text1"/>
                <w:sz w:val="28"/>
                <w:szCs w:val="28"/>
              </w:rPr>
            </w:pPr>
            <w:r w:rsidRPr="005C0B82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治療用途豁免申請截止日</w:t>
            </w:r>
          </w:p>
        </w:tc>
      </w:tr>
      <w:tr w:rsidR="002E5FEA" w:rsidRPr="00F859F5" w14:paraId="5B096225" w14:textId="77777777" w:rsidTr="005C0B82">
        <w:trPr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C7B3" w14:textId="77777777" w:rsidR="002E5FEA" w:rsidRPr="005C0B82" w:rsidRDefault="002E5FEA" w:rsidP="005C0B8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8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F099" w14:textId="17B134A9" w:rsidR="002E5FEA" w:rsidRPr="005C0B82" w:rsidRDefault="002E5FEA" w:rsidP="005C0B82">
            <w:pPr>
              <w:spacing w:before="95" w:line="400" w:lineRule="exact"/>
              <w:rPr>
                <w:rFonts w:ascii="標楷體" w:eastAsia="標楷體" w:hAnsi="標楷體" w:cs="Verdana"/>
                <w:sz w:val="28"/>
                <w:szCs w:val="28"/>
              </w:rPr>
            </w:pPr>
            <w:r w:rsidRPr="005C0B82">
              <w:rPr>
                <w:rFonts w:ascii="標楷體" w:eastAsia="標楷體" w:hAnsi="標楷體" w:cs="Arial Unicode MS" w:hint="eastAsia"/>
                <w:sz w:val="28"/>
                <w:szCs w:val="28"/>
              </w:rPr>
              <w:t>角力</w:t>
            </w:r>
          </w:p>
        </w:tc>
        <w:tc>
          <w:tcPr>
            <w:tcW w:w="3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F0C9" w14:textId="2F7E8699" w:rsidR="002E5FEA" w:rsidRPr="005C0B82" w:rsidRDefault="002E5FEA" w:rsidP="005C0B82">
            <w:pPr>
              <w:spacing w:before="95" w:line="400" w:lineRule="exact"/>
              <w:jc w:val="center"/>
              <w:rPr>
                <w:rFonts w:ascii="標楷體" w:eastAsia="標楷體" w:hAnsi="標楷體" w:cs="Verdana"/>
                <w:sz w:val="28"/>
                <w:szCs w:val="28"/>
              </w:rPr>
            </w:pPr>
            <w:r w:rsidRPr="005C0B82">
              <w:rPr>
                <w:rFonts w:ascii="標楷體" w:eastAsia="標楷體" w:hAnsi="標楷體" w:cs="Arial Unicode MS"/>
                <w:sz w:val="28"/>
                <w:szCs w:val="28"/>
              </w:rPr>
              <w:t>3</w:t>
            </w:r>
            <w:r w:rsidRPr="005C0B82">
              <w:rPr>
                <w:rFonts w:ascii="標楷體" w:eastAsia="標楷體" w:hAnsi="標楷體" w:cs="Arial Unicode MS" w:hint="eastAsia"/>
                <w:sz w:val="28"/>
                <w:szCs w:val="28"/>
              </w:rPr>
              <w:t>月8日(星期二)</w:t>
            </w:r>
          </w:p>
        </w:tc>
      </w:tr>
      <w:tr w:rsidR="002E5FEA" w:rsidRPr="00F859F5" w14:paraId="633DF54B" w14:textId="77777777" w:rsidTr="005C0B82">
        <w:trPr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1B9B" w14:textId="77777777" w:rsidR="002E5FEA" w:rsidRPr="005C0B82" w:rsidRDefault="002E5FEA" w:rsidP="005C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82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CDF2" w14:textId="553CB361" w:rsidR="002E5FEA" w:rsidRPr="005C0B82" w:rsidRDefault="002E5FEA" w:rsidP="005C0B82">
            <w:pPr>
              <w:spacing w:before="95" w:line="400" w:lineRule="exact"/>
              <w:rPr>
                <w:rFonts w:ascii="標楷體" w:eastAsia="標楷體" w:hAnsi="標楷體" w:cs="Verdana"/>
                <w:sz w:val="28"/>
                <w:szCs w:val="28"/>
              </w:rPr>
            </w:pPr>
            <w:r w:rsidRPr="005C0B82">
              <w:rPr>
                <w:rFonts w:ascii="標楷體" w:eastAsia="標楷體" w:hAnsi="標楷體" w:cs="Arial Unicode MS" w:hint="eastAsia"/>
                <w:sz w:val="28"/>
                <w:szCs w:val="28"/>
              </w:rPr>
              <w:t>體操(競技體操)</w:t>
            </w:r>
          </w:p>
        </w:tc>
        <w:tc>
          <w:tcPr>
            <w:tcW w:w="3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E4A7" w14:textId="5F2B822A" w:rsidR="002E5FEA" w:rsidRPr="005C0B82" w:rsidRDefault="002E5FEA" w:rsidP="005C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82">
              <w:rPr>
                <w:rFonts w:ascii="標楷體" w:eastAsia="標楷體" w:hAnsi="標楷體" w:hint="eastAsia"/>
                <w:sz w:val="28"/>
                <w:szCs w:val="28"/>
              </w:rPr>
              <w:t>3月2</w:t>
            </w:r>
            <w:r w:rsidRPr="005C0B82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C0B82">
              <w:rPr>
                <w:rFonts w:ascii="標楷體" w:eastAsia="標楷體" w:hAnsi="標楷體" w:hint="eastAsia"/>
                <w:sz w:val="28"/>
                <w:szCs w:val="28"/>
              </w:rPr>
              <w:t>日(星期四)</w:t>
            </w:r>
          </w:p>
        </w:tc>
      </w:tr>
      <w:tr w:rsidR="002E5FEA" w:rsidRPr="00F859F5" w14:paraId="6CFA8C93" w14:textId="77777777" w:rsidTr="005C0B82">
        <w:trPr>
          <w:trHeight w:val="720"/>
          <w:jc w:val="center"/>
        </w:trPr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30A9" w14:textId="77777777" w:rsidR="002E5FEA" w:rsidRPr="005C0B82" w:rsidRDefault="002E5FEA" w:rsidP="005C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8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1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AB3E" w14:textId="0A2A282C" w:rsidR="002E5FEA" w:rsidRPr="005C0B82" w:rsidRDefault="002E5FEA" w:rsidP="005C0B82">
            <w:pPr>
              <w:spacing w:before="95" w:line="400" w:lineRule="exact"/>
              <w:rPr>
                <w:rFonts w:ascii="標楷體" w:eastAsia="標楷體" w:hAnsi="標楷體" w:cs="Verdana"/>
                <w:sz w:val="28"/>
                <w:szCs w:val="28"/>
              </w:rPr>
            </w:pPr>
            <w:r w:rsidRPr="005C0B82">
              <w:rPr>
                <w:rFonts w:ascii="標楷體" w:eastAsia="標楷體" w:hAnsi="標楷體" w:cs="Arial Unicode MS" w:hint="eastAsia"/>
                <w:sz w:val="28"/>
                <w:szCs w:val="28"/>
              </w:rPr>
              <w:t>跆拳道、拳擊、軟網、自由車</w:t>
            </w:r>
          </w:p>
        </w:tc>
        <w:tc>
          <w:tcPr>
            <w:tcW w:w="35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A69E" w14:textId="63F13ECA" w:rsidR="002E5FEA" w:rsidRPr="005C0B82" w:rsidRDefault="002E5FEA" w:rsidP="005C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82">
              <w:rPr>
                <w:rFonts w:ascii="標楷體" w:eastAsia="標楷體" w:hAnsi="標楷體" w:hint="eastAsia"/>
                <w:sz w:val="28"/>
                <w:szCs w:val="28"/>
              </w:rPr>
              <w:t>3月3</w:t>
            </w:r>
            <w:r w:rsidRPr="005C0B8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C0B82">
              <w:rPr>
                <w:rFonts w:ascii="標楷體" w:eastAsia="標楷體" w:hAnsi="標楷體" w:hint="eastAsia"/>
                <w:sz w:val="28"/>
                <w:szCs w:val="28"/>
              </w:rPr>
              <w:t>日(星期四)</w:t>
            </w:r>
          </w:p>
        </w:tc>
      </w:tr>
      <w:tr w:rsidR="002E5FEA" w:rsidRPr="00F859F5" w14:paraId="326B60A2" w14:textId="77777777" w:rsidTr="005C0B82">
        <w:trPr>
          <w:trHeight w:val="720"/>
          <w:jc w:val="center"/>
        </w:trPr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C542" w14:textId="77777777" w:rsidR="002E5FEA" w:rsidRPr="005C0B82" w:rsidRDefault="002E5FEA" w:rsidP="005C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5782" w14:textId="77777777" w:rsidR="002E5FEA" w:rsidRPr="005C0B82" w:rsidRDefault="002E5FEA" w:rsidP="005C0B82">
            <w:pPr>
              <w:spacing w:before="95" w:line="400" w:lineRule="exact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5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B74A" w14:textId="0E53CFA4" w:rsidR="002E5FEA" w:rsidRPr="005C0B82" w:rsidRDefault="002E5FEA" w:rsidP="005C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FEA" w:rsidRPr="00F859F5" w14:paraId="749E8F4D" w14:textId="77777777" w:rsidTr="005C0B82">
        <w:trPr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F5D3" w14:textId="77777777" w:rsidR="002E5FEA" w:rsidRPr="005C0B82" w:rsidRDefault="002E5FEA" w:rsidP="005C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82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8AB9" w14:textId="6FCC54B8" w:rsidR="002E5FEA" w:rsidRPr="005C0B82" w:rsidRDefault="002E5FEA" w:rsidP="005C0B82">
            <w:pPr>
              <w:spacing w:before="95" w:line="400" w:lineRule="exact"/>
              <w:rPr>
                <w:rFonts w:ascii="標楷體" w:eastAsia="標楷體" w:hAnsi="標楷體" w:cs="Verdana"/>
                <w:sz w:val="28"/>
                <w:szCs w:val="28"/>
              </w:rPr>
            </w:pPr>
            <w:r w:rsidRPr="005C0B82">
              <w:rPr>
                <w:rFonts w:ascii="標楷體" w:eastAsia="標楷體" w:hAnsi="標楷體" w:cs="Arial Unicode MS" w:hint="eastAsia"/>
                <w:sz w:val="28"/>
                <w:szCs w:val="28"/>
              </w:rPr>
              <w:t>網球、射箭、划船、高爾夫</w:t>
            </w:r>
          </w:p>
        </w:tc>
        <w:tc>
          <w:tcPr>
            <w:tcW w:w="3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19A9" w14:textId="28860E86" w:rsidR="002E5FEA" w:rsidRPr="005C0B82" w:rsidRDefault="002E5FEA" w:rsidP="005C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82">
              <w:rPr>
                <w:rFonts w:ascii="標楷體" w:eastAsia="標楷體" w:hAnsi="標楷體" w:hint="eastAsia"/>
                <w:sz w:val="28"/>
                <w:szCs w:val="28"/>
              </w:rPr>
              <w:t>4月5日(星期二)</w:t>
            </w:r>
          </w:p>
        </w:tc>
      </w:tr>
      <w:tr w:rsidR="002E5FEA" w:rsidRPr="00F859F5" w14:paraId="071431A9" w14:textId="77777777" w:rsidTr="005C0B82">
        <w:trPr>
          <w:jc w:val="center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7D07" w14:textId="77777777" w:rsidR="002E5FEA" w:rsidRPr="005C0B82" w:rsidRDefault="002E5FEA" w:rsidP="005C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8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395A" w14:textId="7EED1332" w:rsidR="002E5FEA" w:rsidRPr="005C0B82" w:rsidRDefault="002E5FEA" w:rsidP="005C0B82">
            <w:pPr>
              <w:spacing w:before="95" w:line="400" w:lineRule="exact"/>
              <w:rPr>
                <w:rFonts w:ascii="標楷體" w:eastAsia="標楷體" w:hAnsi="標楷體" w:cs="Verdana"/>
                <w:sz w:val="28"/>
                <w:szCs w:val="28"/>
              </w:rPr>
            </w:pPr>
            <w:r w:rsidRPr="005C0B82">
              <w:rPr>
                <w:rFonts w:ascii="標楷體" w:eastAsia="標楷體" w:hAnsi="標楷體" w:cs="Arial Unicode MS" w:hint="eastAsia"/>
                <w:sz w:val="28"/>
                <w:szCs w:val="28"/>
              </w:rPr>
              <w:t>田徑、游泳、體操(韻律體操)、桌球、羽球、柔道、擊劍、舉重、射擊、空手道、木球、輕艇、武術</w:t>
            </w:r>
          </w:p>
        </w:tc>
        <w:tc>
          <w:tcPr>
            <w:tcW w:w="3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B5F7" w14:textId="1E33C318" w:rsidR="002E5FEA" w:rsidRPr="005C0B82" w:rsidRDefault="002E5FEA" w:rsidP="005C0B8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B82">
              <w:rPr>
                <w:rFonts w:ascii="標楷體" w:eastAsia="標楷體" w:hAnsi="標楷體" w:cs="Arial Unicode MS" w:hint="eastAsia"/>
                <w:sz w:val="28"/>
                <w:szCs w:val="28"/>
              </w:rPr>
              <w:t>4月</w:t>
            </w:r>
            <w:r w:rsidRPr="005C0B82">
              <w:rPr>
                <w:rFonts w:ascii="標楷體" w:eastAsia="標楷體" w:hAnsi="標楷體" w:cs="Arial Unicode MS"/>
                <w:sz w:val="28"/>
                <w:szCs w:val="28"/>
              </w:rPr>
              <w:t>8</w:t>
            </w:r>
            <w:r w:rsidRPr="005C0B82">
              <w:rPr>
                <w:rFonts w:ascii="標楷體" w:eastAsia="標楷體" w:hAnsi="標楷體" w:cs="Arial Unicode MS" w:hint="eastAsia"/>
                <w:sz w:val="28"/>
                <w:szCs w:val="28"/>
              </w:rPr>
              <w:t>日(星期五)</w:t>
            </w:r>
          </w:p>
        </w:tc>
      </w:tr>
    </w:tbl>
    <w:p w14:paraId="115C64E4" w14:textId="78A30E9D" w:rsidR="005C0B82" w:rsidRDefault="005C0B82" w:rsidP="005C0B82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賽內期間定義</w:t>
      </w:r>
    </w:p>
    <w:p w14:paraId="22749599" w14:textId="7CC3CF93" w:rsidR="005C0B82" w:rsidRPr="005C0B82" w:rsidRDefault="005C0B82" w:rsidP="005C0B82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5C0B82">
        <w:rPr>
          <w:rFonts w:ascii="標楷體" w:eastAsia="標楷體" w:hAnsi="標楷體" w:hint="eastAsia"/>
          <w:bCs/>
          <w:sz w:val="28"/>
          <w:szCs w:val="28"/>
        </w:rPr>
        <w:t>依據「2</w:t>
      </w:r>
      <w:r w:rsidRPr="005C0B82">
        <w:rPr>
          <w:rFonts w:ascii="標楷體" w:eastAsia="標楷體" w:hAnsi="標楷體"/>
          <w:bCs/>
          <w:sz w:val="28"/>
          <w:szCs w:val="28"/>
        </w:rPr>
        <w:t>021</w:t>
      </w:r>
      <w:r w:rsidRPr="005C0B82">
        <w:rPr>
          <w:rFonts w:ascii="標楷體" w:eastAsia="標楷體" w:hAnsi="標楷體" w:hint="eastAsia"/>
          <w:bCs/>
          <w:sz w:val="28"/>
          <w:szCs w:val="28"/>
        </w:rPr>
        <w:t>運動禁藥檢測及調查國際標準」定義，賽內期間係始自運動員表定出賽前一日2</w:t>
      </w:r>
      <w:r w:rsidRPr="005C0B82">
        <w:rPr>
          <w:rFonts w:ascii="標楷體" w:eastAsia="標楷體" w:hAnsi="標楷體"/>
          <w:bCs/>
          <w:sz w:val="28"/>
          <w:szCs w:val="28"/>
        </w:rPr>
        <w:t>3</w:t>
      </w:r>
      <w:r w:rsidRPr="005C0B82">
        <w:rPr>
          <w:rFonts w:ascii="標楷體" w:eastAsia="標楷體" w:hAnsi="標楷體" w:hint="eastAsia"/>
          <w:bCs/>
          <w:sz w:val="28"/>
          <w:szCs w:val="28"/>
        </w:rPr>
        <w:t>時5</w:t>
      </w:r>
      <w:r w:rsidRPr="005C0B82">
        <w:rPr>
          <w:rFonts w:ascii="標楷體" w:eastAsia="標楷體" w:hAnsi="標楷體"/>
          <w:bCs/>
          <w:sz w:val="28"/>
          <w:szCs w:val="28"/>
        </w:rPr>
        <w:t>9</w:t>
      </w:r>
      <w:r w:rsidRPr="005C0B82">
        <w:rPr>
          <w:rFonts w:ascii="標楷體" w:eastAsia="標楷體" w:hAnsi="標楷體" w:hint="eastAsia"/>
          <w:bCs/>
          <w:sz w:val="28"/>
          <w:szCs w:val="28"/>
        </w:rPr>
        <w:t>分迄於比賽結束及運動禁藥檢測採樣流程結束止。</w:t>
      </w:r>
    </w:p>
    <w:p w14:paraId="563D82B0" w14:textId="77777777" w:rsidR="00F61338" w:rsidRPr="00F61338" w:rsidRDefault="00F61338" w:rsidP="00F61338">
      <w:pPr>
        <w:widowControl/>
        <w:spacing w:line="400" w:lineRule="exact"/>
        <w:rPr>
          <w:rFonts w:ascii="標楷體" w:eastAsia="標楷體" w:hAnsi="標楷體"/>
        </w:rPr>
      </w:pPr>
    </w:p>
    <w:sectPr w:rsidR="00F61338" w:rsidRPr="00F61338" w:rsidSect="001449D4"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019D" w14:textId="77777777" w:rsidR="004B507B" w:rsidRDefault="004B507B" w:rsidP="000A5B91">
      <w:r>
        <w:separator/>
      </w:r>
    </w:p>
  </w:endnote>
  <w:endnote w:type="continuationSeparator" w:id="0">
    <w:p w14:paraId="28F17BE6" w14:textId="77777777" w:rsidR="004B507B" w:rsidRDefault="004B507B" w:rsidP="000A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BDB2F" w14:textId="4D7B4EB3" w:rsidR="00166973" w:rsidRPr="001449D4" w:rsidRDefault="00166973">
    <w:pPr>
      <w:pStyle w:val="a9"/>
      <w:jc w:val="center"/>
      <w:rPr>
        <w:rFonts w:ascii="標楷體" w:eastAsia="標楷體" w:hAnsi="標楷體"/>
        <w:sz w:val="24"/>
        <w:szCs w:val="24"/>
      </w:rPr>
    </w:pPr>
    <w:r w:rsidRPr="001449D4">
      <w:rPr>
        <w:rFonts w:ascii="標楷體" w:eastAsia="標楷體" w:hAnsi="標楷體" w:hint="eastAsia"/>
        <w:sz w:val="24"/>
        <w:szCs w:val="24"/>
      </w:rPr>
      <w:t>第</w:t>
    </w:r>
    <w:sdt>
      <w:sdtPr>
        <w:rPr>
          <w:rFonts w:ascii="標楷體" w:eastAsia="標楷體" w:hAnsi="標楷體"/>
          <w:sz w:val="24"/>
          <w:szCs w:val="24"/>
        </w:rPr>
        <w:id w:val="44563351"/>
        <w:docPartObj>
          <w:docPartGallery w:val="Page Numbers (Bottom of Page)"/>
          <w:docPartUnique/>
        </w:docPartObj>
      </w:sdtPr>
      <w:sdtEndPr/>
      <w:sdtContent>
        <w:r w:rsidRPr="001449D4">
          <w:rPr>
            <w:rFonts w:ascii="標楷體" w:eastAsia="標楷體" w:hAnsi="標楷體"/>
            <w:sz w:val="24"/>
            <w:szCs w:val="24"/>
          </w:rPr>
          <w:fldChar w:fldCharType="begin"/>
        </w:r>
        <w:r w:rsidRPr="001449D4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1449D4">
          <w:rPr>
            <w:rFonts w:ascii="標楷體" w:eastAsia="標楷體" w:hAnsi="標楷體"/>
            <w:sz w:val="24"/>
            <w:szCs w:val="24"/>
          </w:rPr>
          <w:fldChar w:fldCharType="separate"/>
        </w:r>
        <w:r w:rsidR="00436708" w:rsidRPr="00436708">
          <w:rPr>
            <w:rFonts w:ascii="標楷體" w:eastAsia="標楷體" w:hAnsi="標楷體"/>
            <w:noProof/>
            <w:sz w:val="24"/>
            <w:szCs w:val="24"/>
            <w:lang w:val="zh-TW"/>
          </w:rPr>
          <w:t>1</w:t>
        </w:r>
        <w:r w:rsidRPr="001449D4">
          <w:rPr>
            <w:rFonts w:ascii="標楷體" w:eastAsia="標楷體" w:hAnsi="標楷體"/>
            <w:sz w:val="24"/>
            <w:szCs w:val="24"/>
          </w:rPr>
          <w:fldChar w:fldCharType="end"/>
        </w:r>
        <w:r w:rsidRPr="001449D4">
          <w:rPr>
            <w:rFonts w:ascii="標楷體" w:eastAsia="標楷體" w:hAnsi="標楷體" w:hint="eastAsia"/>
            <w:sz w:val="24"/>
            <w:szCs w:val="24"/>
          </w:rPr>
          <w:t>頁</w:t>
        </w:r>
      </w:sdtContent>
    </w:sdt>
  </w:p>
  <w:p w14:paraId="4E149674" w14:textId="77777777" w:rsidR="00166973" w:rsidRDefault="001669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95F4" w14:textId="77777777" w:rsidR="004B507B" w:rsidRDefault="004B507B" w:rsidP="000A5B91">
      <w:r>
        <w:separator/>
      </w:r>
    </w:p>
  </w:footnote>
  <w:footnote w:type="continuationSeparator" w:id="0">
    <w:p w14:paraId="60949B08" w14:textId="77777777" w:rsidR="004B507B" w:rsidRDefault="004B507B" w:rsidP="000A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3D1B58BA"/>
    <w:lvl w:ilvl="0" w:tplc="FFFFFFFF">
      <w:start w:val="108"/>
      <w:numFmt w:val="decimal"/>
      <w:lvlText w:val="%1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255CBF"/>
    <w:multiLevelType w:val="hybridMultilevel"/>
    <w:tmpl w:val="6EA4E402"/>
    <w:lvl w:ilvl="0" w:tplc="727A3324">
      <w:start w:val="1"/>
      <w:numFmt w:val="taiwaneseCountingThousand"/>
      <w:lvlText w:val="%1、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2" w15:restartNumberingAfterBreak="0">
    <w:nsid w:val="0D0E00A8"/>
    <w:multiLevelType w:val="hybridMultilevel"/>
    <w:tmpl w:val="77E85BA8"/>
    <w:lvl w:ilvl="0" w:tplc="A852E8E6">
      <w:start w:val="1"/>
      <w:numFmt w:val="ideographLegalTraditional"/>
      <w:lvlText w:val="%1、"/>
      <w:lvlJc w:val="left"/>
      <w:pPr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" w15:restartNumberingAfterBreak="0">
    <w:nsid w:val="0FDE7802"/>
    <w:multiLevelType w:val="hybridMultilevel"/>
    <w:tmpl w:val="F4700870"/>
    <w:lvl w:ilvl="0" w:tplc="BC3032CA">
      <w:start w:val="1"/>
      <w:numFmt w:val="taiwaneseCountingThousand"/>
      <w:lvlText w:val="%1、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4" w15:restartNumberingAfterBreak="0">
    <w:nsid w:val="15034B26"/>
    <w:multiLevelType w:val="hybridMultilevel"/>
    <w:tmpl w:val="6BECB2AA"/>
    <w:lvl w:ilvl="0" w:tplc="04090017">
      <w:start w:val="1"/>
      <w:numFmt w:val="ideographLegalTraditional"/>
      <w:lvlText w:val="%1、"/>
      <w:lvlJc w:val="left"/>
      <w:pPr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5" w15:restartNumberingAfterBreak="0">
    <w:nsid w:val="1C2C7BDA"/>
    <w:multiLevelType w:val="hybridMultilevel"/>
    <w:tmpl w:val="9544FF7E"/>
    <w:lvl w:ilvl="0" w:tplc="9294DC50">
      <w:start w:val="1"/>
      <w:numFmt w:val="taiwaneseCountingThousand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6" w15:restartNumberingAfterBreak="0">
    <w:nsid w:val="271B6B53"/>
    <w:multiLevelType w:val="hybridMultilevel"/>
    <w:tmpl w:val="14E03D46"/>
    <w:lvl w:ilvl="0" w:tplc="9A9E37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7C44AB"/>
    <w:multiLevelType w:val="hybridMultilevel"/>
    <w:tmpl w:val="34144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675A82"/>
    <w:multiLevelType w:val="hybridMultilevel"/>
    <w:tmpl w:val="CAB6598C"/>
    <w:lvl w:ilvl="0" w:tplc="5A7256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FE6EF2"/>
    <w:multiLevelType w:val="hybridMultilevel"/>
    <w:tmpl w:val="054ED57A"/>
    <w:lvl w:ilvl="0" w:tplc="04090015">
      <w:start w:val="1"/>
      <w:numFmt w:val="taiwaneseCountingThousand"/>
      <w:lvlText w:val="%1、"/>
      <w:lvlJc w:val="left"/>
      <w:pPr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0" w15:restartNumberingAfterBreak="0">
    <w:nsid w:val="46C549FF"/>
    <w:multiLevelType w:val="hybridMultilevel"/>
    <w:tmpl w:val="071AE9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5B362B"/>
    <w:multiLevelType w:val="hybridMultilevel"/>
    <w:tmpl w:val="9398C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4350B7"/>
    <w:multiLevelType w:val="hybridMultilevel"/>
    <w:tmpl w:val="22D0C8CC"/>
    <w:lvl w:ilvl="0" w:tplc="C2A016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EF7CA2"/>
    <w:multiLevelType w:val="hybridMultilevel"/>
    <w:tmpl w:val="78106202"/>
    <w:lvl w:ilvl="0" w:tplc="29E464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867399"/>
    <w:multiLevelType w:val="hybridMultilevel"/>
    <w:tmpl w:val="9C04E350"/>
    <w:lvl w:ilvl="0" w:tplc="5B3A1764">
      <w:start w:val="1"/>
      <w:numFmt w:val="ideographLegalTraditional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5" w15:restartNumberingAfterBreak="0">
    <w:nsid w:val="58462BF8"/>
    <w:multiLevelType w:val="hybridMultilevel"/>
    <w:tmpl w:val="75162D74"/>
    <w:lvl w:ilvl="0" w:tplc="E76A741A">
      <w:start w:val="1"/>
      <w:numFmt w:val="taiwaneseCountingThousand"/>
      <w:lvlText w:val="%1、"/>
      <w:lvlJc w:val="left"/>
      <w:pPr>
        <w:ind w:left="1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16" w15:restartNumberingAfterBreak="0">
    <w:nsid w:val="5E7A36ED"/>
    <w:multiLevelType w:val="hybridMultilevel"/>
    <w:tmpl w:val="A62EB12C"/>
    <w:lvl w:ilvl="0" w:tplc="9A9E37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7977DB"/>
    <w:multiLevelType w:val="hybridMultilevel"/>
    <w:tmpl w:val="E35CD6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67070B5"/>
    <w:multiLevelType w:val="hybridMultilevel"/>
    <w:tmpl w:val="2B48C1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E92CAA"/>
    <w:multiLevelType w:val="hybridMultilevel"/>
    <w:tmpl w:val="56FEBC66"/>
    <w:lvl w:ilvl="0" w:tplc="04090015">
      <w:start w:val="1"/>
      <w:numFmt w:val="taiwaneseCountingThousand"/>
      <w:lvlText w:val="%1、"/>
      <w:lvlJc w:val="left"/>
      <w:pPr>
        <w:ind w:left="10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20" w15:restartNumberingAfterBreak="0">
    <w:nsid w:val="7D811426"/>
    <w:multiLevelType w:val="hybridMultilevel"/>
    <w:tmpl w:val="6CA6B3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6AE2DD30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E205C82"/>
    <w:multiLevelType w:val="hybridMultilevel"/>
    <w:tmpl w:val="4DB82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CD1EDE"/>
    <w:multiLevelType w:val="hybridMultilevel"/>
    <w:tmpl w:val="EB606556"/>
    <w:lvl w:ilvl="0" w:tplc="A252D1D8">
      <w:start w:val="1"/>
      <w:numFmt w:val="taiwaneseCountingThousand"/>
      <w:lvlText w:val="(%1)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23" w15:restartNumberingAfterBreak="0">
    <w:nsid w:val="7FEE3066"/>
    <w:multiLevelType w:val="hybridMultilevel"/>
    <w:tmpl w:val="0456B774"/>
    <w:lvl w:ilvl="0" w:tplc="4B26694C">
      <w:start w:val="1"/>
      <w:numFmt w:val="decimal"/>
      <w:lvlText w:val="(%1)"/>
      <w:lvlJc w:val="left"/>
      <w:pPr>
        <w:ind w:left="384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</w:rPr>
    </w:lvl>
    <w:lvl w:ilvl="1" w:tplc="F738E218">
      <w:numFmt w:val="bullet"/>
      <w:lvlText w:val="•"/>
      <w:lvlJc w:val="left"/>
      <w:pPr>
        <w:ind w:left="1263" w:hanging="281"/>
      </w:pPr>
      <w:rPr>
        <w:rFonts w:hint="default"/>
      </w:rPr>
    </w:lvl>
    <w:lvl w:ilvl="2" w:tplc="31AE46AC">
      <w:numFmt w:val="bullet"/>
      <w:lvlText w:val="•"/>
      <w:lvlJc w:val="left"/>
      <w:pPr>
        <w:ind w:left="2146" w:hanging="281"/>
      </w:pPr>
      <w:rPr>
        <w:rFonts w:hint="default"/>
      </w:rPr>
    </w:lvl>
    <w:lvl w:ilvl="3" w:tplc="C2420596">
      <w:numFmt w:val="bullet"/>
      <w:lvlText w:val="•"/>
      <w:lvlJc w:val="left"/>
      <w:pPr>
        <w:ind w:left="3030" w:hanging="281"/>
      </w:pPr>
      <w:rPr>
        <w:rFonts w:hint="default"/>
      </w:rPr>
    </w:lvl>
    <w:lvl w:ilvl="4" w:tplc="99C00A54"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80140696">
      <w:numFmt w:val="bullet"/>
      <w:lvlText w:val="•"/>
      <w:lvlJc w:val="left"/>
      <w:pPr>
        <w:ind w:left="4796" w:hanging="281"/>
      </w:pPr>
      <w:rPr>
        <w:rFonts w:hint="default"/>
      </w:rPr>
    </w:lvl>
    <w:lvl w:ilvl="6" w:tplc="133E6FC4">
      <w:numFmt w:val="bullet"/>
      <w:lvlText w:val="•"/>
      <w:lvlJc w:val="left"/>
      <w:pPr>
        <w:ind w:left="5680" w:hanging="281"/>
      </w:pPr>
      <w:rPr>
        <w:rFonts w:hint="default"/>
      </w:rPr>
    </w:lvl>
    <w:lvl w:ilvl="7" w:tplc="4426EA7E">
      <w:numFmt w:val="bullet"/>
      <w:lvlText w:val="•"/>
      <w:lvlJc w:val="left"/>
      <w:pPr>
        <w:ind w:left="6563" w:hanging="281"/>
      </w:pPr>
      <w:rPr>
        <w:rFonts w:hint="default"/>
      </w:rPr>
    </w:lvl>
    <w:lvl w:ilvl="8" w:tplc="7E561DF2">
      <w:numFmt w:val="bullet"/>
      <w:lvlText w:val="•"/>
      <w:lvlJc w:val="left"/>
      <w:pPr>
        <w:ind w:left="7446" w:hanging="281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5"/>
  </w:num>
  <w:num w:numId="5">
    <w:abstractNumId w:val="17"/>
  </w:num>
  <w:num w:numId="6">
    <w:abstractNumId w:val="9"/>
  </w:num>
  <w:num w:numId="7">
    <w:abstractNumId w:val="20"/>
  </w:num>
  <w:num w:numId="8">
    <w:abstractNumId w:val="22"/>
  </w:num>
  <w:num w:numId="9">
    <w:abstractNumId w:val="4"/>
  </w:num>
  <w:num w:numId="10">
    <w:abstractNumId w:val="19"/>
  </w:num>
  <w:num w:numId="11">
    <w:abstractNumId w:val="3"/>
  </w:num>
  <w:num w:numId="12">
    <w:abstractNumId w:val="12"/>
  </w:num>
  <w:num w:numId="13">
    <w:abstractNumId w:val="21"/>
  </w:num>
  <w:num w:numId="14">
    <w:abstractNumId w:val="6"/>
  </w:num>
  <w:num w:numId="15">
    <w:abstractNumId w:val="16"/>
  </w:num>
  <w:num w:numId="16">
    <w:abstractNumId w:val="13"/>
  </w:num>
  <w:num w:numId="17">
    <w:abstractNumId w:val="23"/>
  </w:num>
  <w:num w:numId="18">
    <w:abstractNumId w:val="0"/>
  </w:num>
  <w:num w:numId="19">
    <w:abstractNumId w:val="10"/>
  </w:num>
  <w:num w:numId="20">
    <w:abstractNumId w:val="18"/>
  </w:num>
  <w:num w:numId="21">
    <w:abstractNumId w:val="7"/>
  </w:num>
  <w:num w:numId="22">
    <w:abstractNumId w:val="11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F"/>
    <w:rsid w:val="000A5B91"/>
    <w:rsid w:val="000B4338"/>
    <w:rsid w:val="000B5CCA"/>
    <w:rsid w:val="000E4728"/>
    <w:rsid w:val="0012623B"/>
    <w:rsid w:val="001449D4"/>
    <w:rsid w:val="00157D06"/>
    <w:rsid w:val="00166973"/>
    <w:rsid w:val="0019639D"/>
    <w:rsid w:val="001B73ED"/>
    <w:rsid w:val="00263BA6"/>
    <w:rsid w:val="00296EFC"/>
    <w:rsid w:val="002E5FEA"/>
    <w:rsid w:val="003013E3"/>
    <w:rsid w:val="00320AD5"/>
    <w:rsid w:val="00353D4A"/>
    <w:rsid w:val="003A10CA"/>
    <w:rsid w:val="003A7E42"/>
    <w:rsid w:val="003B10FC"/>
    <w:rsid w:val="003D20D2"/>
    <w:rsid w:val="003D5561"/>
    <w:rsid w:val="003F33B0"/>
    <w:rsid w:val="00436708"/>
    <w:rsid w:val="00441C62"/>
    <w:rsid w:val="0048710B"/>
    <w:rsid w:val="004B507B"/>
    <w:rsid w:val="00595037"/>
    <w:rsid w:val="005A0678"/>
    <w:rsid w:val="005C0B82"/>
    <w:rsid w:val="005F7542"/>
    <w:rsid w:val="00634ECD"/>
    <w:rsid w:val="00650CC7"/>
    <w:rsid w:val="0066788A"/>
    <w:rsid w:val="00691B2A"/>
    <w:rsid w:val="006A1FC7"/>
    <w:rsid w:val="006F0D4B"/>
    <w:rsid w:val="00715AEA"/>
    <w:rsid w:val="0072641C"/>
    <w:rsid w:val="007358C1"/>
    <w:rsid w:val="0075195A"/>
    <w:rsid w:val="007538C7"/>
    <w:rsid w:val="00777B7F"/>
    <w:rsid w:val="00795CE3"/>
    <w:rsid w:val="007A7EE6"/>
    <w:rsid w:val="007D269C"/>
    <w:rsid w:val="007E28A6"/>
    <w:rsid w:val="00897C07"/>
    <w:rsid w:val="008B3198"/>
    <w:rsid w:val="008D1742"/>
    <w:rsid w:val="008E2CD9"/>
    <w:rsid w:val="00934068"/>
    <w:rsid w:val="009503F7"/>
    <w:rsid w:val="00971775"/>
    <w:rsid w:val="00976ACF"/>
    <w:rsid w:val="009B1E4F"/>
    <w:rsid w:val="00A3799C"/>
    <w:rsid w:val="00A5412F"/>
    <w:rsid w:val="00A5687D"/>
    <w:rsid w:val="00A86D74"/>
    <w:rsid w:val="00A948E2"/>
    <w:rsid w:val="00A94C7C"/>
    <w:rsid w:val="00AC42E5"/>
    <w:rsid w:val="00AE01D0"/>
    <w:rsid w:val="00AF5911"/>
    <w:rsid w:val="00B17D8F"/>
    <w:rsid w:val="00B27225"/>
    <w:rsid w:val="00BD13AA"/>
    <w:rsid w:val="00C30E25"/>
    <w:rsid w:val="00C51B15"/>
    <w:rsid w:val="00C52E95"/>
    <w:rsid w:val="00C8023D"/>
    <w:rsid w:val="00C8192B"/>
    <w:rsid w:val="00CA4B22"/>
    <w:rsid w:val="00CB56B9"/>
    <w:rsid w:val="00CC66ED"/>
    <w:rsid w:val="00CE59BC"/>
    <w:rsid w:val="00D1626B"/>
    <w:rsid w:val="00D23B18"/>
    <w:rsid w:val="00D94452"/>
    <w:rsid w:val="00DB13C7"/>
    <w:rsid w:val="00E20E18"/>
    <w:rsid w:val="00E32A5D"/>
    <w:rsid w:val="00E34B6C"/>
    <w:rsid w:val="00E9272F"/>
    <w:rsid w:val="00EA76B4"/>
    <w:rsid w:val="00F27B77"/>
    <w:rsid w:val="00F61338"/>
    <w:rsid w:val="00FB47A2"/>
    <w:rsid w:val="00FB4FD7"/>
    <w:rsid w:val="00FC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DEBD7"/>
  <w15:chartTrackingRefBased/>
  <w15:docId w15:val="{1044643F-C746-4214-AFFE-E61ABDAE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E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7F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777B7F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Default">
    <w:name w:val="Default"/>
    <w:rsid w:val="00777B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E9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5A0678"/>
    <w:pPr>
      <w:autoSpaceDE w:val="0"/>
      <w:autoSpaceDN w:val="0"/>
      <w:adjustRightInd w:val="0"/>
      <w:ind w:left="1031"/>
    </w:pPr>
    <w:rPr>
      <w:rFonts w:ascii="標楷體" w:eastAsia="標楷體" w:hAnsi="Times New Roman" w:cs="標楷體"/>
      <w:kern w:val="0"/>
      <w:szCs w:val="24"/>
    </w:rPr>
  </w:style>
  <w:style w:type="character" w:customStyle="1" w:styleId="a6">
    <w:name w:val="本文 字元"/>
    <w:basedOn w:val="a0"/>
    <w:link w:val="a5"/>
    <w:uiPriority w:val="99"/>
    <w:rsid w:val="005A0678"/>
    <w:rPr>
      <w:rFonts w:ascii="標楷體" w:eastAsia="標楷體" w:hAnsi="Times New Roman" w:cs="標楷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A5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5B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5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5B91"/>
    <w:rPr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1449D4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1449D4"/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C30E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unhideWhenUsed/>
    <w:qFormat/>
    <w:rsid w:val="00C30E25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30E25"/>
  </w:style>
  <w:style w:type="character" w:styleId="ae">
    <w:name w:val="Hyperlink"/>
    <w:basedOn w:val="a0"/>
    <w:uiPriority w:val="99"/>
    <w:unhideWhenUsed/>
    <w:rsid w:val="00C30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30F1-B574-4056-B8B8-C3501E2B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生教組</dc:creator>
  <cp:keywords/>
  <dc:description/>
  <cp:lastModifiedBy>重志 李</cp:lastModifiedBy>
  <cp:revision>2</cp:revision>
  <dcterms:created xsi:type="dcterms:W3CDTF">2022-02-14T04:50:00Z</dcterms:created>
  <dcterms:modified xsi:type="dcterms:W3CDTF">2022-02-14T04:50:00Z</dcterms:modified>
</cp:coreProperties>
</file>